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EB3F" w14:textId="77777777" w:rsidR="000A1D14" w:rsidRDefault="000A1D14" w:rsidP="000A1D14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JAVNA VATROGASNA POSTROJBA</w:t>
      </w:r>
      <w:r>
        <w:rPr>
          <w:rFonts w:ascii="Times New Roman" w:hAnsi="Times New Roman"/>
          <w:b/>
          <w:sz w:val="24"/>
          <w:szCs w:val="24"/>
        </w:rPr>
        <w:br/>
        <w:t>GRADA KRAPINE</w:t>
      </w:r>
    </w:p>
    <w:p w14:paraId="38A09DAA" w14:textId="624F8E6E" w:rsidR="000A1D14" w:rsidRDefault="000A1D14" w:rsidP="00FC71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Franje Tuđmana 10,</w:t>
      </w:r>
      <w:r>
        <w:rPr>
          <w:rFonts w:ascii="Times New Roman" w:hAnsi="Times New Roman"/>
          <w:sz w:val="24"/>
          <w:szCs w:val="24"/>
        </w:rPr>
        <w:br/>
        <w:t>49 000 Krapina</w:t>
      </w:r>
      <w:r w:rsidR="00FC7168" w:rsidRPr="00FC7168">
        <w:rPr>
          <w:rFonts w:cstheme="minorHAns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OIB: 38557587732</w:t>
      </w:r>
    </w:p>
    <w:p w14:paraId="5A39431E" w14:textId="77777777" w:rsidR="00BA7DDE" w:rsidRDefault="00BA7DDE" w:rsidP="00BA7DDE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011-01/22-01/02</w:t>
      </w:r>
    </w:p>
    <w:p w14:paraId="61D0B3DB" w14:textId="77777777" w:rsidR="00BA7DDE" w:rsidRDefault="00BA7DDE" w:rsidP="00BA7D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2140-41-22-4</w:t>
      </w:r>
    </w:p>
    <w:p w14:paraId="1E90D039" w14:textId="77777777" w:rsidR="00BA7DDE" w:rsidRDefault="00BA7DDE" w:rsidP="00BA7D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Krapina, 25.03.2022</w:t>
      </w:r>
    </w:p>
    <w:p w14:paraId="52C58984" w14:textId="414D10EA" w:rsidR="000A1D14" w:rsidRPr="00E55E50" w:rsidRDefault="000A1D14" w:rsidP="00CA7A6B">
      <w:pPr>
        <w:rPr>
          <w:rFonts w:eastAsia="Times New Roman"/>
          <w:sz w:val="24"/>
          <w:szCs w:val="24"/>
        </w:rPr>
      </w:pPr>
    </w:p>
    <w:p w14:paraId="7F396B96" w14:textId="32B88D72" w:rsidR="000A1D14" w:rsidRDefault="000A1D14" w:rsidP="000A1D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20. Zakona o javnoj nabavi (NN 90/2011, 83/13, 143/13, 13/14, 120/16), Upravni vijeće JVP Grada Krapine na</w:t>
      </w:r>
      <w:r w:rsidR="00C105EE">
        <w:rPr>
          <w:rFonts w:ascii="Times New Roman" w:hAnsi="Times New Roman"/>
          <w:sz w:val="24"/>
          <w:szCs w:val="24"/>
        </w:rPr>
        <w:t xml:space="preserve"> 3</w:t>
      </w:r>
      <w:r w:rsidR="00BA7DDE">
        <w:rPr>
          <w:rFonts w:ascii="Times New Roman" w:hAnsi="Times New Roman"/>
          <w:sz w:val="24"/>
          <w:szCs w:val="24"/>
        </w:rPr>
        <w:t>7</w:t>
      </w:r>
      <w:r w:rsidR="00C105E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sjednici održanoj</w:t>
      </w:r>
      <w:r w:rsidR="00C105EE">
        <w:rPr>
          <w:rFonts w:ascii="Times New Roman" w:hAnsi="Times New Roman"/>
          <w:sz w:val="24"/>
          <w:szCs w:val="24"/>
        </w:rPr>
        <w:t xml:space="preserve"> </w:t>
      </w:r>
      <w:r w:rsidR="00E55E50">
        <w:rPr>
          <w:rFonts w:ascii="Times New Roman" w:hAnsi="Times New Roman"/>
          <w:sz w:val="24"/>
          <w:szCs w:val="24"/>
        </w:rPr>
        <w:t>24</w:t>
      </w:r>
      <w:r w:rsidR="00C105EE">
        <w:rPr>
          <w:rFonts w:ascii="Times New Roman" w:hAnsi="Times New Roman"/>
          <w:sz w:val="24"/>
          <w:szCs w:val="24"/>
        </w:rPr>
        <w:t>.0</w:t>
      </w:r>
      <w:r w:rsidR="00E55E50">
        <w:rPr>
          <w:rFonts w:ascii="Times New Roman" w:hAnsi="Times New Roman"/>
          <w:sz w:val="24"/>
          <w:szCs w:val="24"/>
        </w:rPr>
        <w:t>3</w:t>
      </w:r>
      <w:r w:rsidR="00C105EE">
        <w:rPr>
          <w:rFonts w:ascii="Times New Roman" w:hAnsi="Times New Roman"/>
          <w:sz w:val="24"/>
          <w:szCs w:val="24"/>
        </w:rPr>
        <w:t>.2022., Klasa: 003-09/22-01/0</w:t>
      </w:r>
      <w:r w:rsidR="00FC7168">
        <w:rPr>
          <w:rFonts w:ascii="Times New Roman" w:hAnsi="Times New Roman"/>
          <w:sz w:val="24"/>
          <w:szCs w:val="24"/>
        </w:rPr>
        <w:t>3</w:t>
      </w:r>
      <w:r w:rsidR="00C105EE">
        <w:rPr>
          <w:rFonts w:ascii="Times New Roman" w:hAnsi="Times New Roman"/>
          <w:sz w:val="24"/>
          <w:szCs w:val="24"/>
        </w:rPr>
        <w:t>, Urbroj: 2140-41-22-</w:t>
      </w:r>
      <w:r w:rsidR="00FC716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donosi</w:t>
      </w:r>
    </w:p>
    <w:p w14:paraId="622F92D3" w14:textId="29543B42" w:rsidR="000A1D14" w:rsidRDefault="00E55E50" w:rsidP="00BF54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(DOPUNA) </w:t>
      </w:r>
      <w:r w:rsidR="000A1D14">
        <w:rPr>
          <w:rFonts w:ascii="Times New Roman" w:hAnsi="Times New Roman"/>
          <w:sz w:val="24"/>
          <w:szCs w:val="24"/>
        </w:rPr>
        <w:t>PLAN</w:t>
      </w:r>
      <w:r w:rsidR="00FC7168">
        <w:rPr>
          <w:rFonts w:ascii="Times New Roman" w:hAnsi="Times New Roman"/>
          <w:sz w:val="24"/>
          <w:szCs w:val="24"/>
        </w:rPr>
        <w:t>A</w:t>
      </w:r>
      <w:r w:rsidR="000A1D14">
        <w:rPr>
          <w:rFonts w:ascii="Times New Roman" w:hAnsi="Times New Roman"/>
          <w:sz w:val="24"/>
          <w:szCs w:val="24"/>
        </w:rPr>
        <w:t xml:space="preserve"> NABAVE JVP GRADA KRAPINE ZA 20</w:t>
      </w:r>
      <w:r w:rsidR="005D61E2">
        <w:rPr>
          <w:rFonts w:ascii="Times New Roman" w:hAnsi="Times New Roman"/>
          <w:sz w:val="24"/>
          <w:szCs w:val="24"/>
        </w:rPr>
        <w:t>2</w:t>
      </w:r>
      <w:r w:rsidR="00BF5411">
        <w:rPr>
          <w:rFonts w:ascii="Times New Roman" w:hAnsi="Times New Roman"/>
          <w:sz w:val="24"/>
          <w:szCs w:val="24"/>
        </w:rPr>
        <w:t>2</w:t>
      </w:r>
      <w:r w:rsidR="000A1D14">
        <w:rPr>
          <w:rFonts w:ascii="Times New Roman" w:hAnsi="Times New Roman"/>
          <w:sz w:val="24"/>
          <w:szCs w:val="24"/>
        </w:rPr>
        <w:t>.GODIN</w:t>
      </w:r>
      <w:r w:rsidR="005D61E2">
        <w:rPr>
          <w:rFonts w:ascii="Times New Roman" w:hAnsi="Times New Roman"/>
          <w:sz w:val="24"/>
          <w:szCs w:val="24"/>
        </w:rPr>
        <w:t>U</w:t>
      </w:r>
      <w:r w:rsidR="000A1D14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84"/>
        <w:gridCol w:w="961"/>
        <w:gridCol w:w="1074"/>
        <w:gridCol w:w="1101"/>
        <w:gridCol w:w="942"/>
        <w:gridCol w:w="891"/>
        <w:gridCol w:w="1210"/>
        <w:gridCol w:w="950"/>
        <w:gridCol w:w="978"/>
        <w:gridCol w:w="859"/>
        <w:gridCol w:w="798"/>
        <w:gridCol w:w="1044"/>
        <w:gridCol w:w="957"/>
      </w:tblGrid>
      <w:tr w:rsidR="000A1D14" w:rsidRPr="000A1D14" w14:paraId="20EE3A76" w14:textId="77777777" w:rsidTr="002F71DB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208D5B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DBBAB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9601F3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premeta nabave iz CPV-a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D5A576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Procijenjena vrijednost nabave (u kunama)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9861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postupka (uključujući jednostavne nabave)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D93117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3CFCF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Predmet podijeljen na grupe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C0B597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Sklapa se Ugovor/okvirni sporazum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034E59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E1AD2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BBD47B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Vrijedi od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D3586F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Vrijedi do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F48DCA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Napomena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F054B3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Status promjene</w:t>
            </w:r>
          </w:p>
        </w:tc>
      </w:tr>
      <w:tr w:rsidR="000A1D14" w:rsidRPr="000A1D14" w14:paraId="09D86D7D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4575D7" w14:textId="77777777" w:rsidR="000A1D14" w:rsidRPr="000A1D14" w:rsidRDefault="000A1D14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C6A30D" w14:textId="79DA09AC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premija osiguranja (vozila, imovina, zaposleni)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6A23EE" w14:textId="3BF871E4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66513000-9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F14532" w14:textId="1524A948" w:rsidR="000A1D14" w:rsidRPr="000A1D14" w:rsidRDefault="004460D1" w:rsidP="004460D1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34.023,47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83992" w14:textId="4BBA6C66" w:rsidR="000A1D14" w:rsidRPr="000A1D14" w:rsidRDefault="004460D1" w:rsidP="004460D1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C58EE5" w14:textId="65476B3E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07E6F2" w14:textId="75F2468B" w:rsidR="000A1D14" w:rsidRPr="000A1D14" w:rsidRDefault="004460D1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3A038" w14:textId="7A1F87F4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9630B4" w14:textId="44093E86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svibanj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D7313F" w14:textId="1EF826FB" w:rsidR="000A1D14" w:rsidRPr="000A1D14" w:rsidRDefault="00667AB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 godina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91F26" w14:textId="065D8A9B" w:rsidR="000A1D14" w:rsidRPr="000A1D14" w:rsidRDefault="00667AB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21.02.2022.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C9F97" w14:textId="760CB11F" w:rsidR="000A1D14" w:rsidRPr="000A1D14" w:rsidRDefault="000A1D14" w:rsidP="00667AB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0332D5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C1DA16" w14:textId="13C285EA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0A1D14" w:rsidRPr="000A1D14" w14:paraId="3EBA99A7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5CC9F" w14:textId="4424F852" w:rsidR="000A1D14" w:rsidRPr="000A1D14" w:rsidRDefault="00A210FD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A7CCF8" w14:textId="1047BD97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motorni benzin i dizel gorivo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6F44CD" w14:textId="6316F487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09100000-0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AF25F2" w14:textId="3DF147F2" w:rsidR="000A1D14" w:rsidRPr="000A1D14" w:rsidRDefault="004460D1" w:rsidP="004460D1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67.600,64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F749A" w14:textId="29EA315D" w:rsidR="000A1D14" w:rsidRPr="000A1D14" w:rsidRDefault="004460D1" w:rsidP="004460D1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3920EC" w14:textId="261FF03D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B0C3A5" w14:textId="65E02D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  <w:r w:rsidR="004460D1"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E567A" w14:textId="42D2D0BE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584F60" w14:textId="6F5CBE38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</w:t>
            </w:r>
            <w:r w:rsidR="00254C6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iječanj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E9F389" w14:textId="23EBD830" w:rsidR="000A1D14" w:rsidRPr="000A1D14" w:rsidRDefault="00667AB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 godina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0AA8F" w14:textId="15B03AC1" w:rsidR="000A1D14" w:rsidRPr="000A1D14" w:rsidRDefault="00667AB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21.02.2022.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BF6FB" w14:textId="1B82A692" w:rsidR="000A1D14" w:rsidRPr="000A1D14" w:rsidRDefault="000A1D14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0EDC85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2E8BEC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254C6C" w:rsidRPr="000A1D14" w14:paraId="3BB68B47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463FDB" w14:textId="03E1F24B" w:rsidR="00254C6C" w:rsidRPr="000A1D14" w:rsidRDefault="00254C6C" w:rsidP="00254C6C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0C7048" w14:textId="47C39467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službena i radna odjeća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3C24B7" w14:textId="750C1B89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18110000-3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5960EA" w14:textId="65D8B2AC" w:rsidR="00254C6C" w:rsidRPr="000A1D14" w:rsidRDefault="00254C6C" w:rsidP="00254C6C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33.938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7C214" w14:textId="6959D2C9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0D67A3" w14:textId="3446E72A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4DA10B" w14:textId="30C08998" w:rsidR="00254C6C" w:rsidRPr="000A1D14" w:rsidRDefault="00254C6C" w:rsidP="00254C6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28121D" w14:textId="566FCE05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4BCAC3" w14:textId="2F5F97D5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siječanj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AE67B7" w14:textId="0FAA80A1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 mjeseca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CDBF41" w14:textId="5890AFAF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17.02.2022.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F1067" w14:textId="330DB8F1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953FEB" w14:textId="77777777" w:rsidR="00254C6C" w:rsidRPr="000A1D14" w:rsidRDefault="00254C6C" w:rsidP="00254C6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C207EA" w14:textId="77777777" w:rsidR="00254C6C" w:rsidRPr="000A1D14" w:rsidRDefault="00254C6C" w:rsidP="00254C6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8C5577" w:rsidRPr="000A1D14" w14:paraId="3C8FE8C2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36C5D" w14:textId="16442B29" w:rsidR="008C5577" w:rsidRPr="000A1D14" w:rsidRDefault="008C5577" w:rsidP="008C5577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D120E5" w14:textId="5ED51560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Usluge tek. I investicijskog održ. vozila 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E7EDBA" w14:textId="607ECCD7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45259000-7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97A7B3" w14:textId="2BDCEE6D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108.944,05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96189" w14:textId="2E1A5BC6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EF80A4" w14:textId="24A06346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26CC13" w14:textId="2C931A3A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6FCD18" w14:textId="4DE76084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1BE38B" w14:textId="59DDFA36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svibanj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F50C75" w14:textId="67E65554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 mjeseci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EBD0DB" w14:textId="0ED59875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21.02.2022.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807B3" w14:textId="7E35F950" w:rsidR="008C5577" w:rsidRPr="000A1D14" w:rsidRDefault="008C5577" w:rsidP="008C5577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0C22F5" w14:textId="77777777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A61567" w14:textId="77777777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8C5577" w:rsidRPr="000A1D14" w14:paraId="2F562131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667B1" w14:textId="50387143" w:rsidR="008C5577" w:rsidRPr="000A1D14" w:rsidRDefault="008C5577" w:rsidP="008C5577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4DF00" w14:textId="06AB96C9" w:rsidR="008C5577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Kombinezon (vatrogasni zaštitni)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BB37A" w14:textId="2188D48C" w:rsidR="008C5577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18110000-3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13D2A" w14:textId="7C198020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22.000,00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3C1BA" w14:textId="77777777" w:rsidR="008C5577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</w:t>
            </w:r>
          </w:p>
          <w:p w14:paraId="3F645909" w14:textId="769CE498" w:rsidR="008C5577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893E0" w14:textId="7BFA9187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DB78A" w14:textId="731BCFFC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707B1" w14:textId="08CBAC11" w:rsidR="008C5577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EF3FC" w14:textId="351F6C60" w:rsidR="008C5577" w:rsidRPr="000A1D14" w:rsidRDefault="001F4E96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28.03.2022.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2C67D" w14:textId="3C629011" w:rsidR="008C5577" w:rsidRPr="000A1D14" w:rsidRDefault="001F4E96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 mjeseca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58F3E" w14:textId="59DC3E22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</w:t>
            </w:r>
            <w:r w:rsidR="001F4E96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5.03.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4EB4E" w14:textId="08B2769F" w:rsidR="008C5577" w:rsidRPr="000A1D14" w:rsidRDefault="008C5577" w:rsidP="001F4E96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3E881" w14:textId="77777777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B5630" w14:textId="77777777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2F71DB" w:rsidRPr="000A1D14" w14:paraId="5C868537" w14:textId="77777777" w:rsidTr="002F71DB">
        <w:trPr>
          <w:trHeight w:val="2208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A4E78" w14:textId="2832FCF5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lastRenderedPageBreak/>
              <w:t>6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12C8E" w14:textId="734D8273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Osobna zaštitna oprema(zaštitne uniforme 10 kom, zaštitne kacige 10 kom, kacige za šumske požare i tehničke intervencije 10 kom, zaštitne rukavice 15 pari, rukavice za tehničke intervencije 20 pari)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7310F" w14:textId="2B660FC1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18110000-3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1CE63" w14:textId="64C731F2" w:rsidR="002F71DB" w:rsidRDefault="002F71DB" w:rsidP="002F71DB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183.500,00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9A5F4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</w:t>
            </w:r>
          </w:p>
          <w:p w14:paraId="75477FCF" w14:textId="6AE0339E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F0BDA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69A84" w14:textId="0CEE900F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27824" w14:textId="218B659E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7F423" w14:textId="6D45AA75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28.03.2022.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DD49C" w14:textId="2F6C8F8A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 mjeseca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21BBE" w14:textId="21EDDAAB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25.03.2022.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F3546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B6B9C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C2DD1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2F71DB" w:rsidRPr="000A1D14" w14:paraId="206C5733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1641A" w14:textId="3CEA8A2B" w:rsidR="002F71DB" w:rsidRDefault="00E50128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9FA1C" w14:textId="483615FA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Set hidrauličnog alata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CD4A4" w14:textId="3F825B05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44500000-5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69AED" w14:textId="6A98C3C1" w:rsidR="002F71DB" w:rsidRDefault="00E50128" w:rsidP="002F71DB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116.265,00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76595" w14:textId="77777777" w:rsidR="00E50128" w:rsidRDefault="00E50128" w:rsidP="00E50128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</w:t>
            </w:r>
          </w:p>
          <w:p w14:paraId="03025FFA" w14:textId="0900B337" w:rsidR="002F71DB" w:rsidRDefault="00E50128" w:rsidP="00E50128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8A030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604EA" w14:textId="11B4601B" w:rsidR="002F71DB" w:rsidRPr="000A1D14" w:rsidRDefault="00E50128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76DAD" w14:textId="6A248EBF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746E4" w14:textId="0C614A82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28.03.2022.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73F6A" w14:textId="16773FCF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 mjeseca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8B440" w14:textId="7185D278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25.03.2022.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7E6ED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2C654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F28C8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2F71DB" w:rsidRPr="000A1D14" w14:paraId="1B0610A5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F102D" w14:textId="35E82F78" w:rsidR="002F71DB" w:rsidRDefault="00E50128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C8555" w14:textId="7FB9F787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Oprema za spašavanje iz dubina i visina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3F8CC" w14:textId="7A386AA2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35110000-8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CB207" w14:textId="372B4704" w:rsidR="002F71DB" w:rsidRDefault="00E50128" w:rsidP="002F71DB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47.500,00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5A8CF" w14:textId="77777777" w:rsidR="00E50128" w:rsidRDefault="00E50128" w:rsidP="00E50128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</w:t>
            </w:r>
          </w:p>
          <w:p w14:paraId="0CB6A391" w14:textId="5CEA0CF3" w:rsidR="002F71DB" w:rsidRDefault="00E50128" w:rsidP="00E50128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DB02A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C27D5" w14:textId="5B1F5E4B" w:rsidR="002F71DB" w:rsidRPr="000A1D14" w:rsidRDefault="00E50128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0D16D" w14:textId="44CD81CC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EFB2D" w14:textId="5A389B21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28.03.2022.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696C9" w14:textId="6C93B275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 mjeseca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361A7" w14:textId="1155ACE2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25.03.2022.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62C31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A3CA0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4A475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2F71DB" w:rsidRPr="000A1D14" w14:paraId="7964CFA9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C8D8C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EF474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4A948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F1045" w14:textId="77777777" w:rsidR="002F71DB" w:rsidRDefault="002F71DB" w:rsidP="002F71DB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FDAC3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877C8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800C3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1E8CB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C972D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0749C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667A7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3497D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6EF64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AA4E5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</w:tbl>
    <w:p w14:paraId="6271BD3C" w14:textId="77777777" w:rsidR="008F34B7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7E13A3B" w14:textId="73D23615" w:rsidR="000A1D14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1683EEE2" w14:textId="77777777" w:rsidR="000A1D14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PREDSJEDNIK U.V.</w:t>
      </w:r>
    </w:p>
    <w:p w14:paraId="5E701AE8" w14:textId="77777777" w:rsidR="000A1D14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Vjekoslav Kranjčec</w:t>
      </w:r>
    </w:p>
    <w:p w14:paraId="0DC52913" w14:textId="77777777" w:rsidR="000A1D14" w:rsidRDefault="000A1D14" w:rsidP="000A1D14">
      <w:pPr>
        <w:tabs>
          <w:tab w:val="left" w:pos="9870"/>
        </w:tabs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5FC57BDE" w14:textId="77777777" w:rsidR="000A1D14" w:rsidRDefault="000A1D14" w:rsidP="000A1D14"/>
    <w:p w14:paraId="362DD5CE" w14:textId="77777777" w:rsidR="000A1D14" w:rsidRDefault="000A1D14" w:rsidP="000A1D14"/>
    <w:p w14:paraId="177017BB" w14:textId="77777777" w:rsidR="008C0DD5" w:rsidRDefault="008C0DD5"/>
    <w:sectPr w:rsidR="008C0DD5" w:rsidSect="000A1D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14"/>
    <w:rsid w:val="000A1D14"/>
    <w:rsid w:val="00147A33"/>
    <w:rsid w:val="001F4E96"/>
    <w:rsid w:val="00254C6C"/>
    <w:rsid w:val="002F71DB"/>
    <w:rsid w:val="004431F2"/>
    <w:rsid w:val="00445A27"/>
    <w:rsid w:val="004460D1"/>
    <w:rsid w:val="005D61E2"/>
    <w:rsid w:val="006534D1"/>
    <w:rsid w:val="00667ABC"/>
    <w:rsid w:val="0073314F"/>
    <w:rsid w:val="007A7132"/>
    <w:rsid w:val="008C0DD5"/>
    <w:rsid w:val="008C5577"/>
    <w:rsid w:val="008F34B7"/>
    <w:rsid w:val="009D1897"/>
    <w:rsid w:val="00A210FD"/>
    <w:rsid w:val="00B41468"/>
    <w:rsid w:val="00BA7DDE"/>
    <w:rsid w:val="00BF5411"/>
    <w:rsid w:val="00C105EE"/>
    <w:rsid w:val="00CA7A6B"/>
    <w:rsid w:val="00D610FA"/>
    <w:rsid w:val="00D93145"/>
    <w:rsid w:val="00E50128"/>
    <w:rsid w:val="00E55E50"/>
    <w:rsid w:val="00FC7168"/>
    <w:rsid w:val="00FD393B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AD8C"/>
  <w15:chartTrackingRefBased/>
  <w15:docId w15:val="{0C81E6B8-44B1-47D3-A4B6-10763B73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14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JVP Krapina</cp:lastModifiedBy>
  <cp:revision>6</cp:revision>
  <cp:lastPrinted>2022-01-21T10:12:00Z</cp:lastPrinted>
  <dcterms:created xsi:type="dcterms:W3CDTF">2022-03-25T11:41:00Z</dcterms:created>
  <dcterms:modified xsi:type="dcterms:W3CDTF">2022-03-25T12:32:00Z</dcterms:modified>
</cp:coreProperties>
</file>